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582" w:rsidRDefault="00952212">
      <w:r>
        <w:t xml:space="preserve">TRÍ TUỆ NHÂN TẠO LÀ </w:t>
      </w:r>
      <w:proofErr w:type="gramStart"/>
      <w:r>
        <w:t>GÌ ?</w:t>
      </w:r>
      <w:proofErr w:type="gramEnd"/>
    </w:p>
    <w:p w:rsidR="00952212" w:rsidRDefault="00952212">
      <w:pPr>
        <w:sectPr w:rsidR="0095221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52212" w:rsidRPr="00952212" w:rsidRDefault="00952212" w:rsidP="00952212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952212">
        <w:rPr>
          <w:rFonts w:cstheme="minorHAnsi"/>
          <w:position w:val="-2"/>
          <w:sz w:val="74"/>
        </w:rPr>
        <w:t>A</w:t>
      </w:r>
    </w:p>
    <w:p w:rsidR="00952212" w:rsidRDefault="00952212">
      <w:r w:rsidRPr="008F03A8">
        <w:rPr>
          <w:b/>
          <w:color w:val="EEECE1" w:themeColor="background2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rtificial Intelligence(AL</w:t>
      </w:r>
      <w:r w:rsidRPr="008F03A8">
        <w:rPr>
          <w:b/>
          <w:outline/>
          <w:color w:val="7D7D7D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)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,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vững</w:t>
      </w:r>
      <w:proofErr w:type="spellEnd"/>
      <w:r>
        <w:t xml:space="preserve"> </w:t>
      </w:r>
      <w:proofErr w:type="spellStart"/>
      <w:r>
        <w:t>chắc</w:t>
      </w:r>
      <w:proofErr w:type="spellEnd"/>
      <w:r>
        <w:t xml:space="preserve"> 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. Ở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proofErr w:type="gramStart"/>
      <w:r>
        <w:t>tại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MÁY TÍNH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đích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tuệ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.</w:t>
      </w:r>
    </w:p>
    <w:p w:rsidR="008F03A8" w:rsidRPr="008F03A8" w:rsidRDefault="008F03A8" w:rsidP="008F03A8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8F03A8">
        <w:rPr>
          <w:rFonts w:cstheme="minorHAnsi"/>
          <w:position w:val="-2"/>
          <w:sz w:val="74"/>
        </w:rPr>
        <w:t>R</w:t>
      </w:r>
    </w:p>
    <w:p w:rsidR="00952212" w:rsidRDefault="00952212">
      <w:r>
        <w:t xml:space="preserve">ất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lo </w:t>
      </w:r>
      <w:proofErr w:type="spellStart"/>
      <w:r>
        <w:t>lắng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tuệ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1 </w:t>
      </w:r>
      <w:proofErr w:type="spellStart"/>
      <w:r>
        <w:t>ngưỡng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diệt</w:t>
      </w:r>
      <w:proofErr w:type="spellEnd"/>
      <w:r>
        <w:t xml:space="preserve"> .</w:t>
      </w:r>
    </w:p>
    <w:p w:rsidR="00952212" w:rsidRDefault="00952212"/>
    <w:p w:rsidR="00952212" w:rsidRDefault="00952212">
      <w:pPr>
        <w:sectPr w:rsidR="00952212" w:rsidSect="00952212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</w:p>
    <w:p w:rsidR="00952212" w:rsidRDefault="00952212">
      <w:bookmarkStart w:id="0" w:name="_GoBack"/>
      <w:bookmarkEnd w:id="0"/>
    </w:p>
    <w:sectPr w:rsidR="00952212" w:rsidSect="0095221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2"/>
    <w:rsid w:val="00377582"/>
    <w:rsid w:val="008F03A8"/>
    <w:rsid w:val="0095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93FA4-E1CC-47E4-8367-29408DE11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2021-04-08T08:42:00Z</dcterms:created>
  <dcterms:modified xsi:type="dcterms:W3CDTF">2021-04-08T09:00:00Z</dcterms:modified>
</cp:coreProperties>
</file>